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233731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64810E8"/>
    <w:rsid w:val="376A3B92"/>
    <w:rsid w:val="38F441F7"/>
    <w:rsid w:val="391A2181"/>
    <w:rsid w:val="3A5F0FAF"/>
    <w:rsid w:val="3BA702A0"/>
    <w:rsid w:val="3CA44CC4"/>
    <w:rsid w:val="3CD27205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2021-11-25T15:55:24Z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0951A61ED87A471AB833A27717B07511</vt:lpwstr>
  </property>
</Properties>
</file>