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233731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B916A0"/>
    <w:rsid w:val="34EF12E7"/>
    <w:rsid w:val="364810E8"/>
    <w:rsid w:val="376A3B92"/>
    <w:rsid w:val="38F441F7"/>
    <w:rsid w:val="391A2181"/>
    <w:rsid w:val="3A5F0FAF"/>
    <w:rsid w:val="3BA702A0"/>
    <w:rsid w:val="3CA44CC4"/>
    <w:rsid w:val="3CD27205"/>
    <w:rsid w:val="3CD512E7"/>
    <w:rsid w:val="3D573292"/>
    <w:rsid w:val="3EBD71F0"/>
    <w:rsid w:val="3EE0712B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2021-12-17T07:38:35Z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0951A61ED87A471AB833A27717B07511</vt:lpwstr>
  </property>
</Properties>
</file>